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C328" w14:textId="77777777" w:rsidR="006A1BAF" w:rsidRDefault="00673403">
      <w:pPr>
        <w:jc w:val="right"/>
      </w:pPr>
      <w:r>
        <w:rPr>
          <w:b/>
          <w:bCs/>
          <w:sz w:val="28"/>
          <w:szCs w:val="28"/>
          <w:rtl/>
        </w:rPr>
        <w:t>إشعار موافقة</w:t>
      </w:r>
    </w:p>
    <w:p w14:paraId="3447A721" w14:textId="77777777" w:rsidR="006A1BAF" w:rsidRDefault="00673403">
      <w:pPr>
        <w:jc w:val="right"/>
      </w:pPr>
      <w:r>
        <w:rPr>
          <w:rtl/>
        </w:rPr>
        <w:t>بموجب هذا اإاشعار أوافق على قيام مقدم الخدمة المذكور أعلاه باجراء هذا الاختبار</w:t>
      </w:r>
      <w:r>
        <w:t>.</w:t>
      </w:r>
    </w:p>
    <w:p w14:paraId="3BE36F69" w14:textId="77777777" w:rsidR="006A1BAF" w:rsidRDefault="00673403">
      <w:pPr>
        <w:jc w:val="right"/>
      </w:pPr>
      <w:proofErr w:type="spellStart"/>
      <w:r>
        <w:t>covid</w:t>
      </w:r>
      <w:proofErr w:type="spellEnd"/>
      <w:r>
        <w:t xml:space="preserve"> -19</w:t>
      </w:r>
      <w:r>
        <w:rPr>
          <w:rtl/>
        </w:rPr>
        <w:t xml:space="preserve">من الملاحظ </w:t>
      </w:r>
      <w:proofErr w:type="gramStart"/>
      <w:r>
        <w:rPr>
          <w:rtl/>
        </w:rPr>
        <w:t>أن  معالجة</w:t>
      </w:r>
      <w:proofErr w:type="gramEnd"/>
      <w:r>
        <w:rPr>
          <w:rtl/>
        </w:rPr>
        <w:t xml:space="preserve"> البيانات الشخصية التالية بغرض تحديد عدوى محتملة لفيروس كورونا</w:t>
      </w:r>
      <w:r>
        <w:t xml:space="preserve">    </w:t>
      </w:r>
    </w:p>
    <w:p w14:paraId="1F35E17E" w14:textId="77777777" w:rsidR="006A1BAF" w:rsidRDefault="00673403">
      <w:pPr>
        <w:jc w:val="right"/>
      </w:pPr>
      <w:r>
        <w:rPr>
          <w:rtl/>
        </w:rPr>
        <w:t>وكذلك لمنع انتشار هذا المرض</w:t>
      </w:r>
      <w:r>
        <w:t xml:space="preserve"> .</w:t>
      </w:r>
    </w:p>
    <w:p w14:paraId="71186A26" w14:textId="77777777" w:rsidR="006A1BAF" w:rsidRDefault="00673403">
      <w:pPr>
        <w:jc w:val="right"/>
      </w:pPr>
      <w:r>
        <w:rPr>
          <w:rtl/>
        </w:rPr>
        <w:t>أصبح من المعلوم لدي أنه في حال كانت نتيجة الاختبار إيجابية. فإن مقدم الخدمة ملزم قانونيا بإبلاغ مديرية الصحة</w:t>
      </w:r>
      <w:r>
        <w:t>.</w:t>
      </w:r>
    </w:p>
    <w:p w14:paraId="50AD29AB" w14:textId="77777777" w:rsidR="006A1BAF" w:rsidRDefault="00673403">
      <w:pPr>
        <w:jc w:val="right"/>
      </w:pPr>
      <w:r>
        <w:rPr>
          <w:rtl/>
        </w:rPr>
        <w:t>يمكنني إلغاء موافقتي لاحقا في أي وقت ا.لا يؤثر سحب موافقتي على قضية المعالجة التي تم اجراؤها قبل الانسحاب</w:t>
      </w:r>
      <w:r>
        <w:t>.</w:t>
      </w:r>
    </w:p>
    <w:p w14:paraId="1E245453" w14:textId="77777777" w:rsidR="006A1BAF" w:rsidRDefault="006A1BAF">
      <w:pPr>
        <w:jc w:val="right"/>
      </w:pPr>
    </w:p>
    <w:p w14:paraId="72C3A767" w14:textId="77777777" w:rsidR="006A1BAF" w:rsidRDefault="00673403">
      <w:pPr>
        <w:jc w:val="right"/>
      </w:pPr>
      <w:r>
        <w:rPr>
          <w:rtl/>
        </w:rPr>
        <w:t>يمكنك الحصول على معلومات إضافية حول مع</w:t>
      </w:r>
      <w:r>
        <w:rPr>
          <w:rtl/>
        </w:rPr>
        <w:t>الجة البيانات الشخصية لغرض اختبار كورونا على الموقع الالكتروني التالي</w:t>
      </w:r>
    </w:p>
    <w:p w14:paraId="56F9FD8C" w14:textId="77777777" w:rsidR="006A1BAF" w:rsidRDefault="00673403">
      <w:pPr>
        <w:jc w:val="right"/>
      </w:pPr>
      <w:r>
        <w:t>https//bad-bramstedt.de/Stadtportal/Corona-Informationen/Testzentrum-Bad-Bramstedt/</w:t>
      </w:r>
    </w:p>
    <w:p w14:paraId="4F80C9B0" w14:textId="77777777" w:rsidR="006A1BAF" w:rsidRDefault="006A1BAF">
      <w:pPr>
        <w:jc w:val="right"/>
      </w:pPr>
    </w:p>
    <w:p w14:paraId="1AC63902" w14:textId="77777777" w:rsidR="006A1BAF" w:rsidRDefault="006A1BAF">
      <w:pPr>
        <w:jc w:val="right"/>
      </w:pPr>
    </w:p>
    <w:p w14:paraId="4185D3EC" w14:textId="77777777" w:rsidR="006A1BAF" w:rsidRDefault="00673403">
      <w:pPr>
        <w:jc w:val="right"/>
      </w:pPr>
      <w:r>
        <w:rPr>
          <w:rtl/>
        </w:rPr>
        <w:t>بيانات الشخص المختبر</w:t>
      </w:r>
    </w:p>
    <w:p w14:paraId="461FE88A" w14:textId="77777777" w:rsidR="006A1BAF" w:rsidRDefault="006A1BAF">
      <w:pPr>
        <w:jc w:val="right"/>
      </w:pPr>
    </w:p>
    <w:p w14:paraId="5128CDE0" w14:textId="77777777" w:rsidR="006A1BAF" w:rsidRDefault="00673403">
      <w:pPr>
        <w:jc w:val="right"/>
      </w:pPr>
      <w:r>
        <w:rPr>
          <w:rtl/>
        </w:rPr>
        <w:t>الاسم . الكنية</w:t>
      </w:r>
      <w:r>
        <w:t xml:space="preserve"> :</w:t>
      </w:r>
    </w:p>
    <w:p w14:paraId="256ED8C0" w14:textId="77777777" w:rsidR="006A1BAF" w:rsidRDefault="00673403">
      <w:pPr>
        <w:jc w:val="right"/>
      </w:pPr>
      <w:r>
        <w:rPr>
          <w:rtl/>
        </w:rPr>
        <w:t>تاريخ الميلاد</w:t>
      </w:r>
      <w:r>
        <w:t>:</w:t>
      </w:r>
    </w:p>
    <w:p w14:paraId="287E1771" w14:textId="77777777" w:rsidR="006A1BAF" w:rsidRDefault="00673403">
      <w:pPr>
        <w:jc w:val="right"/>
      </w:pPr>
      <w:r>
        <w:rPr>
          <w:rtl/>
        </w:rPr>
        <w:t>عنوان محل الإقامة المعتاد</w:t>
      </w:r>
      <w:r>
        <w:t>:</w:t>
      </w:r>
    </w:p>
    <w:p w14:paraId="08560DCA" w14:textId="77777777" w:rsidR="006A1BAF" w:rsidRDefault="006A1BAF">
      <w:pPr>
        <w:jc w:val="right"/>
      </w:pPr>
    </w:p>
    <w:p w14:paraId="685BB9A6" w14:textId="77777777" w:rsidR="006A1BAF" w:rsidRDefault="00673403">
      <w:pPr>
        <w:jc w:val="right"/>
      </w:pPr>
      <w:r>
        <w:rPr>
          <w:rtl/>
        </w:rPr>
        <w:t>رقم الهاتف للاتصال</w:t>
      </w:r>
      <w:r>
        <w:t>:</w:t>
      </w:r>
    </w:p>
    <w:p w14:paraId="21EE0925" w14:textId="77777777" w:rsidR="006A1BAF" w:rsidRDefault="006A1BAF">
      <w:pPr>
        <w:jc w:val="right"/>
      </w:pPr>
    </w:p>
    <w:p w14:paraId="43E1A33D" w14:textId="77777777" w:rsidR="006A1BAF" w:rsidRDefault="006A1BAF">
      <w:pPr>
        <w:jc w:val="right"/>
      </w:pPr>
    </w:p>
    <w:p w14:paraId="424029FC" w14:textId="77777777" w:rsidR="006A1BAF" w:rsidRDefault="00673403">
      <w:pPr>
        <w:jc w:val="right"/>
      </w:pPr>
      <w:r>
        <w:rPr>
          <w:rtl/>
        </w:rPr>
        <w:t>بموجب توقيعك فإنك توافق على معالجة وتخزين بياناتك الشخصية وفقا للشروط المذكورة أعلاه</w:t>
      </w:r>
      <w:r>
        <w:t>.</w:t>
      </w:r>
    </w:p>
    <w:p w14:paraId="329785AF" w14:textId="77777777" w:rsidR="006A1BAF" w:rsidRDefault="00673403">
      <w:pPr>
        <w:jc w:val="right"/>
      </w:pPr>
      <w:r>
        <w:rPr>
          <w:rtl/>
        </w:rPr>
        <w:t>بموجب توقيعك تؤكد أيضا أنك لست في الحجر الصحي حاليا وأنه لا توجد لديك أعراض العدوى لفيروس كورونا مثل السعال,  الحمى , التهاب الحلق, اضطرابات التذوق و الشم</w:t>
      </w:r>
      <w:r>
        <w:t>.</w:t>
      </w:r>
    </w:p>
    <w:p w14:paraId="79F05BF1" w14:textId="77777777" w:rsidR="006A1BAF" w:rsidRDefault="006A1BAF">
      <w:pPr>
        <w:jc w:val="right"/>
      </w:pPr>
    </w:p>
    <w:p w14:paraId="150436CC" w14:textId="77777777" w:rsidR="006A1BAF" w:rsidRDefault="006A1BAF">
      <w:pPr>
        <w:jc w:val="right"/>
      </w:pPr>
    </w:p>
    <w:p w14:paraId="5DB6E887" w14:textId="77777777" w:rsidR="006A1BAF" w:rsidRDefault="00673403">
      <w:pPr>
        <w:jc w:val="right"/>
      </w:pPr>
      <w:r>
        <w:rPr>
          <w:rtl/>
        </w:rPr>
        <w:t xml:space="preserve">التاريخ </w:t>
      </w:r>
      <w:r>
        <w:rPr>
          <w:rtl/>
        </w:rPr>
        <w:t>. التوقيع</w:t>
      </w:r>
    </w:p>
    <w:p w14:paraId="4D037AA1" w14:textId="77777777" w:rsidR="006A1BAF" w:rsidRDefault="006A1BAF">
      <w:pPr>
        <w:jc w:val="right"/>
      </w:pPr>
    </w:p>
    <w:p w14:paraId="1984486F" w14:textId="77777777" w:rsidR="006A1BAF" w:rsidRDefault="006A1BAF">
      <w:pPr>
        <w:jc w:val="right"/>
      </w:pPr>
    </w:p>
    <w:p w14:paraId="02DB8AEB" w14:textId="77777777" w:rsidR="006A1BAF" w:rsidRDefault="006A1BAF">
      <w:pPr>
        <w:jc w:val="right"/>
      </w:pPr>
    </w:p>
    <w:p w14:paraId="3B6CFC83" w14:textId="77777777" w:rsidR="006A1BAF" w:rsidRDefault="006A1BAF"/>
    <w:p w14:paraId="5F200EB3" w14:textId="77777777" w:rsidR="006A1BAF" w:rsidRDefault="006A1BAF">
      <w:pPr>
        <w:jc w:val="right"/>
      </w:pPr>
    </w:p>
    <w:sectPr w:rsidR="006A1BAF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F"/>
    <w:rsid w:val="00673403"/>
    <w:rsid w:val="006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2FEF"/>
  <w15:docId w15:val="{EBAD3305-3A16-4C98-BFA4-5867D44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Matar</dc:creator>
  <dc:description/>
  <cp:lastModifiedBy>Rolf Koltzau</cp:lastModifiedBy>
  <cp:revision>2</cp:revision>
  <cp:lastPrinted>2021-04-01T09:48:00Z</cp:lastPrinted>
  <dcterms:created xsi:type="dcterms:W3CDTF">2021-04-05T09:39:00Z</dcterms:created>
  <dcterms:modified xsi:type="dcterms:W3CDTF">2021-04-05T09:39:00Z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